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EE20C" w14:textId="68710AEE" w:rsidR="001E004F" w:rsidRDefault="0005064C">
      <w:pPr>
        <w:pStyle w:val="a3"/>
        <w:tabs>
          <w:tab w:val="left" w:pos="2534"/>
        </w:tabs>
        <w:spacing w:line="606" w:lineRule="exact"/>
        <w:ind w:left="211"/>
        <w:jc w:val="center"/>
      </w:pPr>
      <w:r>
        <w:rPr>
          <w:rFonts w:hint="eastAsia"/>
          <w:u w:val="thick"/>
        </w:rPr>
        <w:t>全</w: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70143" wp14:editId="576834F7">
                <wp:simplePos x="0" y="0"/>
                <wp:positionH relativeFrom="page">
                  <wp:posOffset>1064895</wp:posOffset>
                </wp:positionH>
                <wp:positionV relativeFrom="paragraph">
                  <wp:posOffset>353695</wp:posOffset>
                </wp:positionV>
                <wp:extent cx="8886190" cy="5756910"/>
                <wp:effectExtent l="0" t="0" r="10160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6190" cy="575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134"/>
                              <w:gridCol w:w="1276"/>
                              <w:gridCol w:w="1161"/>
                              <w:gridCol w:w="2387"/>
                              <w:gridCol w:w="705"/>
                              <w:gridCol w:w="992"/>
                              <w:gridCol w:w="2126"/>
                              <w:gridCol w:w="1215"/>
                              <w:gridCol w:w="1833"/>
                            </w:tblGrid>
                            <w:tr w:rsidR="001E004F" w14:paraId="6611E61A" w14:textId="77777777" w:rsidTr="00A34561">
                              <w:trPr>
                                <w:trHeight w:val="688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4BE304B4" w14:textId="77777777" w:rsidR="001E004F" w:rsidRDefault="0005064C">
                                  <w:pPr>
                                    <w:pStyle w:val="TableParagraph"/>
                                    <w:spacing w:line="330" w:lineRule="exact"/>
                                    <w:ind w:left="71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测试</w:t>
                                  </w:r>
                                </w:p>
                                <w:p w14:paraId="5F384248" w14:textId="77777777" w:rsidR="001E004F" w:rsidRDefault="0005064C">
                                  <w:pPr>
                                    <w:pStyle w:val="TableParagraph"/>
                                    <w:spacing w:line="330" w:lineRule="exact"/>
                                    <w:ind w:left="71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时间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C53BCA5" w14:textId="77777777" w:rsidR="001E004F" w:rsidRDefault="0005064C">
                                  <w:pPr>
                                    <w:pStyle w:val="TableParagraph"/>
                                    <w:spacing w:line="330" w:lineRule="exact"/>
                                    <w:ind w:left="71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测试</w:t>
                                  </w:r>
                                </w:p>
                                <w:p w14:paraId="0378BC6B" w14:textId="77777777" w:rsidR="001E004F" w:rsidRDefault="0005064C">
                                  <w:pPr>
                                    <w:pStyle w:val="TableParagraph"/>
                                    <w:spacing w:line="330" w:lineRule="exact"/>
                                    <w:ind w:left="71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对象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9E10A5F" w14:textId="77777777" w:rsidR="001E004F" w:rsidRDefault="0005064C">
                                  <w:pPr>
                                    <w:pStyle w:val="TableParagraph"/>
                                    <w:spacing w:line="330" w:lineRule="exact"/>
                                    <w:ind w:left="71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测试</w:t>
                                  </w:r>
                                </w:p>
                                <w:p w14:paraId="5957AC83" w14:textId="77777777" w:rsidR="001E004F" w:rsidRDefault="0005064C">
                                  <w:pPr>
                                    <w:pStyle w:val="TableParagraph"/>
                                    <w:spacing w:line="330" w:lineRule="exact"/>
                                    <w:ind w:left="71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项目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</w:tcPr>
                                <w:p w14:paraId="1381FACE" w14:textId="77777777" w:rsidR="001E004F" w:rsidRDefault="0005064C">
                                  <w:pPr>
                                    <w:pStyle w:val="TableParagraph"/>
                                    <w:spacing w:line="330" w:lineRule="exact"/>
                                    <w:ind w:left="71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测试</w:t>
                                  </w:r>
                                </w:p>
                                <w:p w14:paraId="7C7F62CF" w14:textId="77777777" w:rsidR="001E004F" w:rsidRDefault="0005064C">
                                  <w:pPr>
                                    <w:pStyle w:val="TableParagraph"/>
                                    <w:spacing w:line="330" w:lineRule="exact"/>
                                    <w:ind w:left="71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场地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</w:tcPr>
                                <w:p w14:paraId="3DFEA552" w14:textId="77777777" w:rsidR="001E004F" w:rsidRDefault="0005064C">
                                  <w:pPr>
                                    <w:pStyle w:val="TableParagraph"/>
                                    <w:spacing w:line="330" w:lineRule="exact"/>
                                    <w:ind w:left="71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测试</w:t>
                                  </w:r>
                                </w:p>
                                <w:p w14:paraId="6D191A05" w14:textId="77777777" w:rsidR="001E004F" w:rsidRDefault="0005064C">
                                  <w:pPr>
                                    <w:pStyle w:val="TableParagraph"/>
                                    <w:spacing w:line="330" w:lineRule="exact"/>
                                    <w:ind w:left="71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77082CD8" w14:textId="77777777" w:rsidR="001E004F" w:rsidRDefault="0005064C">
                                  <w:pPr>
                                    <w:pStyle w:val="TableParagraph"/>
                                    <w:spacing w:before="127"/>
                                    <w:ind w:left="56" w:right="17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测试时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3"/>
                                      <w:lang w:val="en-US"/>
                                    </w:rPr>
                                    <w:t>长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FAD6491" w14:textId="77777777" w:rsidR="001E004F" w:rsidRDefault="0005064C">
                                  <w:pPr>
                                    <w:pStyle w:val="TableParagraph"/>
                                    <w:spacing w:before="152"/>
                                    <w:ind w:left="146" w:right="11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总分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3"/>
                                      <w:lang w:val="en-US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9F7B92A" w14:textId="77777777" w:rsidR="001E004F" w:rsidRDefault="0005064C">
                                  <w:pPr>
                                    <w:pStyle w:val="TableParagraph"/>
                                    <w:spacing w:before="127"/>
                                    <w:ind w:left="691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评分标准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 w14:paraId="7F87335B" w14:textId="77777777" w:rsidR="001E004F" w:rsidRDefault="0005064C">
                                  <w:pPr>
                                    <w:pStyle w:val="TableParagraph"/>
                                    <w:spacing w:before="127"/>
                                    <w:ind w:left="68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备注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14:paraId="00CA259F" w14:textId="77777777" w:rsidR="001E004F" w:rsidRDefault="0005064C">
                                  <w:pPr>
                                    <w:pStyle w:val="TableParagraph"/>
                                    <w:spacing w:before="127"/>
                                    <w:ind w:left="219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考试基本流程</w:t>
                                  </w:r>
                                </w:p>
                              </w:tc>
                            </w:tr>
                            <w:tr w:rsidR="001E004F" w14:paraId="4D644AAA" w14:textId="77777777" w:rsidTr="00A34561">
                              <w:trPr>
                                <w:trHeight w:val="1725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14:paraId="57B56D21" w14:textId="501A8A63" w:rsidR="001E004F" w:rsidRDefault="0005064C">
                                  <w:pPr>
                                    <w:pStyle w:val="TableParagraph"/>
                                    <w:spacing w:line="189" w:lineRule="auto"/>
                                    <w:ind w:left="32" w:right="105"/>
                                    <w:jc w:val="center"/>
                                    <w:rPr>
                                      <w:rFonts w:ascii="宋体" w:eastAsia="宋体" w:hAns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宋体" w:eastAsia="宋体" w:hAnsi="宋体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开始）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14:paraId="66286FB1" w14:textId="41C1CAF8" w:rsidR="001E004F" w:rsidRDefault="005658A7">
                                  <w:pPr>
                                    <w:pStyle w:val="TableParagraph"/>
                                    <w:spacing w:line="189" w:lineRule="auto"/>
                                    <w:ind w:left="32" w:right="105"/>
                                    <w:jc w:val="center"/>
                                    <w:rPr>
                                      <w:rFonts w:ascii="宋体" w:eastAsia="宋体" w:hAnsi="宋体"/>
                                      <w:sz w:val="20"/>
                                      <w:lang w:val="en-US"/>
                                    </w:rPr>
                                  </w:pPr>
                                  <w:r w:rsidRPr="005658A7"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符合</w:t>
                                  </w:r>
                                  <w:r w:rsidRPr="005658A7">
                                    <w:rPr>
                                      <w:rFonts w:ascii="宋体" w:eastAsia="宋体" w:hAnsi="宋体"/>
                                      <w:sz w:val="20"/>
                                    </w:rPr>
                                    <w:t>2021年高职扩招报考条件的考生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3851B7F0" w14:textId="77777777" w:rsidR="001E004F" w:rsidRDefault="0005064C">
                                  <w:pPr>
                                    <w:pStyle w:val="TableParagraph"/>
                                    <w:spacing w:line="189" w:lineRule="auto"/>
                                    <w:ind w:left="32" w:right="105"/>
                                    <w:rPr>
                                      <w:rFonts w:ascii="宋体" w:eastAsia="宋体" w:hAns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自我介绍及职业规划能力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vAlign w:val="center"/>
                                </w:tcPr>
                                <w:p w14:paraId="320A3579" w14:textId="77777777" w:rsidR="001E004F" w:rsidRDefault="001E004F">
                                  <w:pPr>
                                    <w:pStyle w:val="TableParagraph"/>
                                    <w:spacing w:line="189" w:lineRule="auto"/>
                                    <w:ind w:left="32" w:right="105"/>
                                    <w:rPr>
                                      <w:rFonts w:ascii="宋体" w:eastAsia="宋体" w:hAnsi="宋体"/>
                                      <w:sz w:val="20"/>
                                    </w:rPr>
                                  </w:pPr>
                                </w:p>
                                <w:p w14:paraId="4CB24124" w14:textId="77777777" w:rsidR="001E004F" w:rsidRDefault="0005064C">
                                  <w:pPr>
                                    <w:pStyle w:val="TableParagraph"/>
                                    <w:spacing w:line="189" w:lineRule="auto"/>
                                    <w:ind w:left="32" w:right="105"/>
                                    <w:rPr>
                                      <w:rFonts w:ascii="宋体" w:eastAsia="宋体" w:hAns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标准化试场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vAlign w:val="center"/>
                                </w:tcPr>
                                <w:p w14:paraId="6D79E847" w14:textId="10C03C16" w:rsidR="001E004F" w:rsidRDefault="0005064C">
                                  <w:pPr>
                                    <w:pStyle w:val="TableParagraph"/>
                                    <w:spacing w:line="189" w:lineRule="auto"/>
                                    <w:ind w:left="32" w:right="105"/>
                                    <w:rPr>
                                      <w:rFonts w:ascii="宋体" w:eastAsia="宋体" w:hAns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在规定时间内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  <w:lang w:val="en-US"/>
                                    </w:rPr>
                                    <w:t>做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自我介绍，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  <w:lang w:val="en-US"/>
                                    </w:rPr>
                                    <w:t>简要描述自己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兴趣、特长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  <w:lang w:val="en-US"/>
                                    </w:rPr>
                                    <w:t>及成长经历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等</w:t>
                                  </w:r>
                                  <w:r w:rsidR="003C5432"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并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  <w:lang w:val="en-US"/>
                                    </w:rPr>
                                    <w:t>简要描述自身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未来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年的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  <w:lang w:val="en-US"/>
                                    </w:rPr>
                                    <w:t>专业学习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规划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  <w:lang w:val="en-US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78D0E2B3" w14:textId="77777777" w:rsidR="001E004F" w:rsidRDefault="001E004F">
                                  <w:pPr>
                                    <w:pStyle w:val="TableParagraph"/>
                                    <w:spacing w:line="189" w:lineRule="auto"/>
                                    <w:ind w:left="32" w:right="105"/>
                                    <w:jc w:val="center"/>
                                    <w:rPr>
                                      <w:rFonts w:ascii="宋体" w:eastAsia="宋体" w:hAnsi="宋体"/>
                                      <w:sz w:val="20"/>
                                    </w:rPr>
                                  </w:pPr>
                                </w:p>
                                <w:p w14:paraId="0095F76D" w14:textId="77777777" w:rsidR="001E004F" w:rsidRDefault="0005064C">
                                  <w:pPr>
                                    <w:pStyle w:val="TableParagraph"/>
                                    <w:spacing w:line="189" w:lineRule="auto"/>
                                    <w:ind w:left="32" w:right="105"/>
                                    <w:jc w:val="center"/>
                                    <w:rPr>
                                      <w:rFonts w:ascii="宋体" w:eastAsia="宋体" w:hAns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分钟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1441B098" w14:textId="77777777" w:rsidR="001E004F" w:rsidRDefault="001E004F">
                                  <w:pPr>
                                    <w:pStyle w:val="TableParagraph"/>
                                    <w:spacing w:line="189" w:lineRule="auto"/>
                                    <w:ind w:left="32" w:right="105"/>
                                    <w:jc w:val="center"/>
                                    <w:rPr>
                                      <w:rFonts w:ascii="宋体" w:eastAsia="宋体" w:hAnsi="宋体"/>
                                      <w:sz w:val="20"/>
                                    </w:rPr>
                                  </w:pPr>
                                </w:p>
                                <w:p w14:paraId="37208033" w14:textId="77777777" w:rsidR="001E004F" w:rsidRDefault="0005064C">
                                  <w:pPr>
                                    <w:pStyle w:val="TableParagraph"/>
                                    <w:spacing w:line="189" w:lineRule="auto"/>
                                    <w:ind w:left="32" w:right="105"/>
                                    <w:jc w:val="center"/>
                                    <w:rPr>
                                      <w:rFonts w:ascii="宋体" w:eastAsia="宋体" w:hAns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74E306B8" w14:textId="77777777" w:rsidR="001E004F" w:rsidRDefault="0005064C">
                                  <w:pPr>
                                    <w:pStyle w:val="TableParagraph"/>
                                    <w:spacing w:line="189" w:lineRule="auto"/>
                                    <w:ind w:left="32" w:right="105"/>
                                    <w:rPr>
                                      <w:rFonts w:ascii="宋体" w:eastAsia="宋体" w:hAns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考核学生语言表达能力、逻辑思维能力、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  <w:lang w:val="en-US"/>
                                    </w:rPr>
                                    <w:t>职业规划能力等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4485AF70" w14:textId="77777777" w:rsidR="001E004F" w:rsidRDefault="001E004F">
                                  <w:pPr>
                                    <w:pStyle w:val="TableParagraph"/>
                                    <w:spacing w:line="189" w:lineRule="auto"/>
                                    <w:ind w:left="32" w:right="105"/>
                                    <w:rPr>
                                      <w:rFonts w:ascii="宋体" w:eastAsia="宋体" w:hAnsi="宋体"/>
                                      <w:sz w:val="20"/>
                                      <w:lang w:val="en-US"/>
                                    </w:rPr>
                                  </w:pPr>
                                </w:p>
                                <w:p w14:paraId="57A8396C" w14:textId="77777777" w:rsidR="001E004F" w:rsidRDefault="0005064C">
                                  <w:pPr>
                                    <w:pStyle w:val="TableParagraph"/>
                                    <w:spacing w:line="189" w:lineRule="auto"/>
                                    <w:ind w:left="32" w:right="105"/>
                                    <w:rPr>
                                      <w:rFonts w:ascii="宋体" w:eastAsia="宋体" w:hAns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  <w:lang w:val="en-US"/>
                                    </w:rPr>
                                    <w:t>要求条理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清晰、表达流畅、举止得当、心理稳定。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 w14:paraId="6BAFC6FD" w14:textId="575D2746" w:rsidR="001E004F" w:rsidRDefault="00A34561">
                                  <w:pPr>
                                    <w:pStyle w:val="TableParagraph"/>
                                    <w:spacing w:before="161" w:line="265" w:lineRule="exact"/>
                                    <w:jc w:val="both"/>
                                    <w:rPr>
                                      <w:rFonts w:ascii="宋体" w:eastAsia="宋体" w:hAnsi="宋体"/>
                                      <w:sz w:val="20"/>
                                    </w:rPr>
                                  </w:pPr>
                                  <w:r w:rsidRPr="00A34561"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自我介绍不能出现个人姓名、考生号、毕业学校等信息，只能介绍跟专业相关的内容。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vMerge w:val="restart"/>
                                  <w:vAlign w:val="center"/>
                                </w:tcPr>
                                <w:p w14:paraId="5171C12F" w14:textId="4D478D5F" w:rsidR="001E004F" w:rsidRDefault="0005064C">
                                  <w:pPr>
                                    <w:pStyle w:val="TableParagraph"/>
                                    <w:spacing w:before="161" w:line="265" w:lineRule="exact"/>
                                    <w:jc w:val="both"/>
                                    <w:rPr>
                                      <w:rFonts w:ascii="宋体" w:eastAsia="宋体" w:hAnsi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  <w:szCs w:val="20"/>
                                      <w:lang w:val="en-US"/>
                                    </w:rPr>
                                    <w:t>1.12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  <w:szCs w:val="20"/>
                                    </w:rPr>
                                    <w:t>:30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  <w:szCs w:val="20"/>
                                    </w:rPr>
                                    <w:t>考生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  <w:szCs w:val="20"/>
                                      <w:lang w:val="en-US"/>
                                    </w:rPr>
                                    <w:t>到报到区</w:t>
                                  </w: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1-101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  <w:szCs w:val="20"/>
                                    </w:rPr>
                                    <w:t>报到</w:t>
                                  </w:r>
                                  <w:r w:rsidR="00D358DE">
                                    <w:rPr>
                                      <w:rFonts w:ascii="宋体" w:eastAsia="宋体" w:hAnsi="宋体" w:hint="eastAsia"/>
                                      <w:sz w:val="20"/>
                                      <w:szCs w:val="20"/>
                                    </w:rPr>
                                    <w:t>；</w:t>
                                  </w:r>
                                </w:p>
                                <w:p w14:paraId="140D09DC" w14:textId="2CEEFC32" w:rsidR="001E004F" w:rsidRDefault="0005064C">
                                  <w:pPr>
                                    <w:pStyle w:val="TableParagraph"/>
                                    <w:spacing w:before="161" w:line="265" w:lineRule="exact"/>
                                    <w:jc w:val="both"/>
                                    <w:rPr>
                                      <w:rFonts w:ascii="宋体" w:eastAsia="宋体" w:hAnsi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2.12</w:t>
                                  </w: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0 </w:t>
                                  </w: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考生</w:t>
                                  </w: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由</w:t>
                                  </w: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报到</w:t>
                                  </w:r>
                                  <w:proofErr w:type="gramStart"/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区引导</w:t>
                                  </w:r>
                                  <w:proofErr w:type="gramEnd"/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员以</w:t>
                                  </w: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人为</w:t>
                                  </w: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一组</w:t>
                                  </w: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带领</w:t>
                                  </w: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至</w:t>
                                  </w: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候考</w:t>
                                  </w: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区</w:t>
                                  </w: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1-203</w:t>
                                  </w: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如有发热考生，由场外引导员引导至备用候考区</w:t>
                                  </w: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1-204</w:t>
                                  </w: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）</w:t>
                                  </w:r>
                                  <w:r w:rsidR="007A70A6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候考</w:t>
                                  </w:r>
                                  <w:r w:rsidR="00D358DE">
                                    <w:rPr>
                                      <w:rFonts w:ascii="宋体" w:eastAsia="宋体" w:hAnsi="宋体" w:hint="eastAsia"/>
                                      <w:sz w:val="20"/>
                                      <w:szCs w:val="20"/>
                                    </w:rPr>
                                    <w:t>；</w:t>
                                  </w:r>
                                </w:p>
                                <w:p w14:paraId="533FF1F8" w14:textId="306AA078" w:rsidR="001E004F" w:rsidRDefault="0005064C">
                                  <w:pPr>
                                    <w:pStyle w:val="TableParagraph"/>
                                    <w:spacing w:before="161" w:line="265" w:lineRule="exact"/>
                                    <w:jc w:val="both"/>
                                    <w:rPr>
                                      <w:rFonts w:ascii="宋体" w:eastAsia="宋体" w:hAnsi="宋体" w:cs="宋体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3.13:00 </w:t>
                                  </w: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第一个考生进行面试，学生按抽签</w:t>
                                  </w: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顺序由引导员引导依次进行，测试地点</w:t>
                                  </w: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1-205</w:t>
                                  </w: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。</w:t>
                                  </w:r>
                                </w:p>
                                <w:p w14:paraId="5732A802" w14:textId="14519112" w:rsidR="001E004F" w:rsidRDefault="001E004F">
                                  <w:pPr>
                                    <w:pStyle w:val="TableParagraph"/>
                                    <w:spacing w:before="161" w:line="265" w:lineRule="exact"/>
                                    <w:jc w:val="both"/>
                                    <w:rPr>
                                      <w:rFonts w:ascii="宋体" w:eastAsia="宋体" w:hAnsi="宋体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E004F" w14:paraId="281B6E8C" w14:textId="77777777" w:rsidTr="00A34561">
                              <w:trPr>
                                <w:trHeight w:val="1727"/>
                              </w:trPr>
                              <w:tc>
                                <w:tcPr>
                                  <w:tcW w:w="1134" w:type="dxa"/>
                                  <w:vMerge/>
                                </w:tcPr>
                                <w:p w14:paraId="1B9131DA" w14:textId="77777777" w:rsidR="001E004F" w:rsidRDefault="001E004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</w:tcPr>
                                <w:p w14:paraId="2C3246B9" w14:textId="77777777" w:rsidR="001E004F" w:rsidRDefault="001E004F">
                                  <w:pPr>
                                    <w:pStyle w:val="TableParagraph"/>
                                    <w:spacing w:line="189" w:lineRule="auto"/>
                                    <w:ind w:left="32" w:right="105"/>
                                    <w:jc w:val="center"/>
                                    <w:rPr>
                                      <w:rFonts w:ascii="宋体" w:eastAsia="宋体" w:hAnsi="宋体"/>
                                      <w:sz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1FCFE879" w14:textId="77777777" w:rsidR="001E004F" w:rsidRDefault="0005064C">
                                  <w:pPr>
                                    <w:pStyle w:val="TableParagraph"/>
                                    <w:spacing w:line="189" w:lineRule="auto"/>
                                    <w:ind w:left="32" w:right="105"/>
                                    <w:rPr>
                                      <w:rFonts w:ascii="宋体" w:eastAsia="宋体" w:hAns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职业适应性测试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vAlign w:val="center"/>
                                </w:tcPr>
                                <w:p w14:paraId="06162574" w14:textId="77777777" w:rsidR="001E004F" w:rsidRDefault="001E004F">
                                  <w:pPr>
                                    <w:pStyle w:val="TableParagraph"/>
                                    <w:spacing w:line="189" w:lineRule="auto"/>
                                    <w:ind w:left="32" w:right="105"/>
                                    <w:rPr>
                                      <w:rFonts w:ascii="宋体" w:eastAsia="宋体" w:hAnsi="宋体"/>
                                      <w:sz w:val="20"/>
                                    </w:rPr>
                                  </w:pPr>
                                </w:p>
                                <w:p w14:paraId="1AA78F29" w14:textId="77777777" w:rsidR="001E004F" w:rsidRDefault="0005064C">
                                  <w:pPr>
                                    <w:pStyle w:val="TableParagraph"/>
                                    <w:spacing w:line="189" w:lineRule="auto"/>
                                    <w:ind w:left="32" w:right="105"/>
                                    <w:rPr>
                                      <w:rFonts w:ascii="宋体" w:eastAsia="宋体" w:hAns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标准化试场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vAlign w:val="center"/>
                                </w:tcPr>
                                <w:p w14:paraId="292BDE54" w14:textId="4074E49B" w:rsidR="001E004F" w:rsidRDefault="0005064C">
                                  <w:pPr>
                                    <w:pStyle w:val="TableParagraph"/>
                                    <w:spacing w:line="189" w:lineRule="auto"/>
                                    <w:ind w:left="32" w:right="105"/>
                                    <w:rPr>
                                      <w:rFonts w:ascii="宋体" w:eastAsia="宋体" w:hAns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现场共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  <w:lang w:val="en-US"/>
                                    </w:rPr>
                                    <w:t>有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套测试题，由考生随机抽取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  <w:lang w:val="en-US"/>
                                    </w:rPr>
                                    <w:t>套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试题</w:t>
                                  </w:r>
                                  <w:r w:rsidR="008B69D1">
                                    <w:rPr>
                                      <w:rFonts w:ascii="宋体" w:eastAsia="宋体" w:hAnsi="宋体" w:hint="eastAsia"/>
                                      <w:sz w:val="20"/>
                                      <w:lang w:val="en-US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  <w:lang w:val="en-US"/>
                                    </w:rPr>
                                    <w:t>答，主要测试媒体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营销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  <w:lang w:val="en-US"/>
                                    </w:rPr>
                                    <w:t>专业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知识和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  <w:lang w:val="en-US"/>
                                    </w:rPr>
                                    <w:t>专业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综合能力，在规定时间内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  <w:lang w:val="en-US"/>
                                    </w:rPr>
                                    <w:t>完成答题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12FD0C78" w14:textId="77777777" w:rsidR="001E004F" w:rsidRDefault="0005064C">
                                  <w:pPr>
                                    <w:pStyle w:val="TableParagraph"/>
                                    <w:spacing w:line="189" w:lineRule="auto"/>
                                    <w:ind w:left="32" w:right="105"/>
                                    <w:jc w:val="center"/>
                                    <w:rPr>
                                      <w:rFonts w:ascii="宋体" w:eastAsia="宋体" w:hAns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分钟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10D403CE" w14:textId="77777777" w:rsidR="001E004F" w:rsidRDefault="001E004F">
                                  <w:pPr>
                                    <w:pStyle w:val="TableParagraph"/>
                                    <w:spacing w:line="189" w:lineRule="auto"/>
                                    <w:ind w:left="32" w:right="105"/>
                                    <w:jc w:val="center"/>
                                    <w:rPr>
                                      <w:rFonts w:ascii="宋体" w:eastAsia="宋体" w:hAnsi="宋体"/>
                                      <w:sz w:val="20"/>
                                    </w:rPr>
                                  </w:pPr>
                                </w:p>
                                <w:p w14:paraId="30A2AFC2" w14:textId="77777777" w:rsidR="001E004F" w:rsidRDefault="0005064C">
                                  <w:pPr>
                                    <w:pStyle w:val="TableParagraph"/>
                                    <w:spacing w:line="189" w:lineRule="auto"/>
                                    <w:ind w:left="32" w:right="105"/>
                                    <w:jc w:val="center"/>
                                    <w:rPr>
                                      <w:rFonts w:ascii="宋体" w:eastAsia="宋体" w:hAns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6C3D689C" w14:textId="77777777" w:rsidR="001E004F" w:rsidRDefault="0005064C">
                                  <w:pPr>
                                    <w:pStyle w:val="TableParagraph"/>
                                    <w:spacing w:line="189" w:lineRule="auto"/>
                                    <w:ind w:left="32" w:right="105"/>
                                    <w:rPr>
                                      <w:rFonts w:ascii="宋体" w:eastAsia="宋体" w:hAnsi="宋体"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根据考生回答，综合评定其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  <w:lang w:val="en-US"/>
                                    </w:rPr>
                                    <w:t>是否具备一定的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专业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  <w:lang w:val="en-US"/>
                                    </w:rPr>
                                    <w:t>基础与</w:t>
                                  </w:r>
                                  <w:proofErr w:type="gramStart"/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  <w:lang w:val="en-US"/>
                                    </w:rPr>
                                    <w:t>职场适应</w:t>
                                  </w:r>
                                  <w:proofErr w:type="gramEnd"/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  <w:lang w:val="en-US"/>
                                    </w:rPr>
                                    <w:t>能力。</w:t>
                                  </w:r>
                                </w:p>
                                <w:p w14:paraId="0AE31F49" w14:textId="77777777" w:rsidR="001E004F" w:rsidRDefault="001E004F">
                                  <w:pPr>
                                    <w:pStyle w:val="TableParagraph"/>
                                    <w:spacing w:line="189" w:lineRule="auto"/>
                                    <w:ind w:left="32" w:right="105"/>
                                    <w:rPr>
                                      <w:rFonts w:ascii="宋体" w:eastAsia="宋体" w:hAnsi="宋体"/>
                                      <w:sz w:val="20"/>
                                      <w:lang w:val="en-US"/>
                                    </w:rPr>
                                  </w:pPr>
                                </w:p>
                                <w:p w14:paraId="4633FBAD" w14:textId="77777777" w:rsidR="001E004F" w:rsidRDefault="0005064C">
                                  <w:pPr>
                                    <w:pStyle w:val="TableParagraph"/>
                                    <w:spacing w:line="189" w:lineRule="auto"/>
                                    <w:ind w:left="32" w:right="105"/>
                                    <w:rPr>
                                      <w:rFonts w:ascii="宋体" w:eastAsia="宋体" w:hAnsi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  <w:lang w:val="en-US"/>
                                    </w:rPr>
                                    <w:t>要求能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正确理解和分析问题，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  <w:lang w:val="en-US"/>
                                    </w:rPr>
                                    <w:t>体现一定的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应变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  <w:lang w:val="en-US"/>
                                    </w:rPr>
                                    <w:t>思维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能力和创新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  <w:lang w:val="en-US"/>
                                    </w:rPr>
                                    <w:t>思维能力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 w14:paraId="534AF29D" w14:textId="77777777" w:rsidR="001E004F" w:rsidRDefault="001E004F">
                                  <w:pPr>
                                    <w:pStyle w:val="TableParagraph"/>
                                    <w:rPr>
                                      <w:rFonts w:ascii="宋体" w:eastAsia="宋体" w:hAnsi="宋体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  <w:vMerge/>
                                </w:tcPr>
                                <w:p w14:paraId="7D4A57E9" w14:textId="77777777" w:rsidR="001E004F" w:rsidRDefault="001E004F">
                                  <w:pPr>
                                    <w:pStyle w:val="TableParagraph"/>
                                    <w:spacing w:before="161" w:line="265" w:lineRule="exact"/>
                                    <w:ind w:left="37"/>
                                    <w:rPr>
                                      <w:rFonts w:ascii="宋体" w:eastAsia="宋体" w:hAnsi="宋体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6CAFB9" w14:textId="77777777" w:rsidR="001E004F" w:rsidRDefault="001E004F">
                            <w:pPr>
                              <w:widowControl/>
                            </w:pPr>
                          </w:p>
                          <w:p w14:paraId="479E3542" w14:textId="77777777" w:rsidR="001E004F" w:rsidRDefault="001E004F">
                            <w:pPr>
                              <w:pStyle w:val="a3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2701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85pt;margin-top:27.85pt;width:699.7pt;height:453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134"/>
                        <w:gridCol w:w="1276"/>
                        <w:gridCol w:w="1161"/>
                        <w:gridCol w:w="2387"/>
                        <w:gridCol w:w="705"/>
                        <w:gridCol w:w="992"/>
                        <w:gridCol w:w="2126"/>
                        <w:gridCol w:w="1215"/>
                        <w:gridCol w:w="1833"/>
                      </w:tblGrid>
                      <w:tr w:rsidR="001E004F" w14:paraId="6611E61A" w14:textId="77777777" w:rsidTr="00A34561">
                        <w:trPr>
                          <w:trHeight w:val="688"/>
                        </w:trPr>
                        <w:tc>
                          <w:tcPr>
                            <w:tcW w:w="1134" w:type="dxa"/>
                          </w:tcPr>
                          <w:p w14:paraId="4BE304B4" w14:textId="77777777" w:rsidR="001E004F" w:rsidRDefault="0005064C">
                            <w:pPr>
                              <w:pStyle w:val="TableParagraph"/>
                              <w:spacing w:line="330" w:lineRule="exact"/>
                              <w:ind w:left="71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测试</w:t>
                            </w:r>
                          </w:p>
                          <w:p w14:paraId="5F384248" w14:textId="77777777" w:rsidR="001E004F" w:rsidRDefault="0005064C">
                            <w:pPr>
                              <w:pStyle w:val="TableParagraph"/>
                              <w:spacing w:line="330" w:lineRule="exact"/>
                              <w:ind w:left="71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时间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C53BCA5" w14:textId="77777777" w:rsidR="001E004F" w:rsidRDefault="0005064C">
                            <w:pPr>
                              <w:pStyle w:val="TableParagraph"/>
                              <w:spacing w:line="330" w:lineRule="exact"/>
                              <w:ind w:left="71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测试</w:t>
                            </w:r>
                          </w:p>
                          <w:p w14:paraId="0378BC6B" w14:textId="77777777" w:rsidR="001E004F" w:rsidRDefault="0005064C">
                            <w:pPr>
                              <w:pStyle w:val="TableParagraph"/>
                              <w:spacing w:line="330" w:lineRule="exact"/>
                              <w:ind w:left="71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对象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9E10A5F" w14:textId="77777777" w:rsidR="001E004F" w:rsidRDefault="0005064C">
                            <w:pPr>
                              <w:pStyle w:val="TableParagraph"/>
                              <w:spacing w:line="330" w:lineRule="exact"/>
                              <w:ind w:left="71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测试</w:t>
                            </w:r>
                          </w:p>
                          <w:p w14:paraId="5957AC83" w14:textId="77777777" w:rsidR="001E004F" w:rsidRDefault="0005064C">
                            <w:pPr>
                              <w:pStyle w:val="TableParagraph"/>
                              <w:spacing w:line="330" w:lineRule="exact"/>
                              <w:ind w:left="71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项目</w:t>
                            </w:r>
                          </w:p>
                        </w:tc>
                        <w:tc>
                          <w:tcPr>
                            <w:tcW w:w="1161" w:type="dxa"/>
                          </w:tcPr>
                          <w:p w14:paraId="1381FACE" w14:textId="77777777" w:rsidR="001E004F" w:rsidRDefault="0005064C">
                            <w:pPr>
                              <w:pStyle w:val="TableParagraph"/>
                              <w:spacing w:line="330" w:lineRule="exact"/>
                              <w:ind w:left="71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测试</w:t>
                            </w:r>
                          </w:p>
                          <w:p w14:paraId="7C7F62CF" w14:textId="77777777" w:rsidR="001E004F" w:rsidRDefault="0005064C">
                            <w:pPr>
                              <w:pStyle w:val="TableParagraph"/>
                              <w:spacing w:line="330" w:lineRule="exact"/>
                              <w:ind w:left="71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场地</w:t>
                            </w:r>
                          </w:p>
                        </w:tc>
                        <w:tc>
                          <w:tcPr>
                            <w:tcW w:w="2387" w:type="dxa"/>
                          </w:tcPr>
                          <w:p w14:paraId="3DFEA552" w14:textId="77777777" w:rsidR="001E004F" w:rsidRDefault="0005064C">
                            <w:pPr>
                              <w:pStyle w:val="TableParagraph"/>
                              <w:spacing w:line="330" w:lineRule="exact"/>
                              <w:ind w:left="71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测试</w:t>
                            </w:r>
                          </w:p>
                          <w:p w14:paraId="6D191A05" w14:textId="77777777" w:rsidR="001E004F" w:rsidRDefault="0005064C">
                            <w:pPr>
                              <w:pStyle w:val="TableParagraph"/>
                              <w:spacing w:line="330" w:lineRule="exact"/>
                              <w:ind w:left="71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77082CD8" w14:textId="77777777" w:rsidR="001E004F" w:rsidRDefault="0005064C">
                            <w:pPr>
                              <w:pStyle w:val="TableParagraph"/>
                              <w:spacing w:before="127"/>
                              <w:ind w:left="56" w:right="17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测试时</w:t>
                            </w:r>
                            <w:r>
                              <w:rPr>
                                <w:rFonts w:hint="eastAsia"/>
                                <w:b/>
                                <w:sz w:val="23"/>
                                <w:lang w:val="en-US"/>
                              </w:rPr>
                              <w:t>长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0FAD6491" w14:textId="77777777" w:rsidR="001E004F" w:rsidRDefault="0005064C">
                            <w:pPr>
                              <w:pStyle w:val="TableParagraph"/>
                              <w:spacing w:before="152"/>
                              <w:ind w:left="146" w:right="11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总分</w:t>
                            </w:r>
                            <w:r>
                              <w:rPr>
                                <w:rFonts w:hint="eastAsia"/>
                                <w:b/>
                                <w:sz w:val="23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b/>
                                <w:sz w:val="2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09F7B92A" w14:textId="77777777" w:rsidR="001E004F" w:rsidRDefault="0005064C">
                            <w:pPr>
                              <w:pStyle w:val="TableParagraph"/>
                              <w:spacing w:before="127"/>
                              <w:ind w:left="691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评分标准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 w14:paraId="7F87335B" w14:textId="77777777" w:rsidR="001E004F" w:rsidRDefault="0005064C">
                            <w:pPr>
                              <w:pStyle w:val="TableParagraph"/>
                              <w:spacing w:before="127"/>
                              <w:ind w:left="68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备注</w:t>
                            </w:r>
                          </w:p>
                        </w:tc>
                        <w:tc>
                          <w:tcPr>
                            <w:tcW w:w="1833" w:type="dxa"/>
                          </w:tcPr>
                          <w:p w14:paraId="00CA259F" w14:textId="77777777" w:rsidR="001E004F" w:rsidRDefault="0005064C">
                            <w:pPr>
                              <w:pStyle w:val="TableParagraph"/>
                              <w:spacing w:before="127"/>
                              <w:ind w:left="219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考试基本流程</w:t>
                            </w:r>
                          </w:p>
                        </w:tc>
                      </w:tr>
                      <w:tr w:rsidR="001E004F" w14:paraId="4D644AAA" w14:textId="77777777" w:rsidTr="00A34561">
                        <w:trPr>
                          <w:trHeight w:val="1725"/>
                        </w:trPr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14:paraId="57B56D21" w14:textId="501A8A63" w:rsidR="001E004F" w:rsidRDefault="0005064C">
                            <w:pPr>
                              <w:pStyle w:val="TableParagraph"/>
                              <w:spacing w:line="189" w:lineRule="auto"/>
                              <w:ind w:left="32" w:right="105"/>
                              <w:jc w:val="center"/>
                              <w:rPr>
                                <w:rFonts w:ascii="宋体" w:eastAsia="宋体" w:hAns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宋体" w:eastAsia="宋体" w:hAnsi="宋体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日（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00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开始）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14:paraId="66286FB1" w14:textId="41C1CAF8" w:rsidR="001E004F" w:rsidRDefault="005658A7">
                            <w:pPr>
                              <w:pStyle w:val="TableParagraph"/>
                              <w:spacing w:line="189" w:lineRule="auto"/>
                              <w:ind w:left="32" w:right="105"/>
                              <w:jc w:val="center"/>
                              <w:rPr>
                                <w:rFonts w:ascii="宋体" w:eastAsia="宋体" w:hAnsi="宋体"/>
                                <w:sz w:val="20"/>
                                <w:lang w:val="en-US"/>
                              </w:rPr>
                            </w:pPr>
                            <w:r w:rsidRPr="005658A7"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符合</w:t>
                            </w:r>
                            <w:r w:rsidRPr="005658A7">
                              <w:rPr>
                                <w:rFonts w:ascii="宋体" w:eastAsia="宋体" w:hAnsi="宋体"/>
                                <w:sz w:val="20"/>
                              </w:rPr>
                              <w:t>2021年高职扩招报考条件的考生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3851B7F0" w14:textId="77777777" w:rsidR="001E004F" w:rsidRDefault="0005064C">
                            <w:pPr>
                              <w:pStyle w:val="TableParagraph"/>
                              <w:spacing w:line="189" w:lineRule="auto"/>
                              <w:ind w:left="32" w:right="105"/>
                              <w:rPr>
                                <w:rFonts w:ascii="宋体" w:eastAsia="宋体" w:hAns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自我介绍及职业规划能力</w:t>
                            </w:r>
                          </w:p>
                        </w:tc>
                        <w:tc>
                          <w:tcPr>
                            <w:tcW w:w="1161" w:type="dxa"/>
                            <w:vAlign w:val="center"/>
                          </w:tcPr>
                          <w:p w14:paraId="320A3579" w14:textId="77777777" w:rsidR="001E004F" w:rsidRDefault="001E004F">
                            <w:pPr>
                              <w:pStyle w:val="TableParagraph"/>
                              <w:spacing w:line="189" w:lineRule="auto"/>
                              <w:ind w:left="32" w:right="105"/>
                              <w:rPr>
                                <w:rFonts w:ascii="宋体" w:eastAsia="宋体" w:hAnsi="宋体"/>
                                <w:sz w:val="20"/>
                              </w:rPr>
                            </w:pPr>
                          </w:p>
                          <w:p w14:paraId="4CB24124" w14:textId="77777777" w:rsidR="001E004F" w:rsidRDefault="0005064C">
                            <w:pPr>
                              <w:pStyle w:val="TableParagraph"/>
                              <w:spacing w:line="189" w:lineRule="auto"/>
                              <w:ind w:left="32" w:right="105"/>
                              <w:rPr>
                                <w:rFonts w:ascii="宋体" w:eastAsia="宋体" w:hAns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标准化试场</w:t>
                            </w:r>
                          </w:p>
                        </w:tc>
                        <w:tc>
                          <w:tcPr>
                            <w:tcW w:w="2387" w:type="dxa"/>
                            <w:vAlign w:val="center"/>
                          </w:tcPr>
                          <w:p w14:paraId="6D79E847" w14:textId="10C03C16" w:rsidR="001E004F" w:rsidRDefault="0005064C">
                            <w:pPr>
                              <w:pStyle w:val="TableParagraph"/>
                              <w:spacing w:line="189" w:lineRule="auto"/>
                              <w:ind w:left="32" w:right="105"/>
                              <w:rPr>
                                <w:rFonts w:ascii="宋体" w:eastAsia="宋体" w:hAns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在规定时间内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  <w:lang w:val="en-US"/>
                              </w:rPr>
                              <w:t>做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自我介绍，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  <w:lang w:val="en-US"/>
                              </w:rPr>
                              <w:t>简要描述自己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兴趣、特长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  <w:lang w:val="en-US"/>
                              </w:rPr>
                              <w:t>及成长经历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等</w:t>
                            </w:r>
                            <w:r w:rsidR="003C5432"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，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并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  <w:lang w:val="en-US"/>
                              </w:rPr>
                              <w:t>简要描述自身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未来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年的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  <w:lang w:val="en-US"/>
                              </w:rPr>
                              <w:t>专业学习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规划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  <w:lang w:val="en-US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78D0E2B3" w14:textId="77777777" w:rsidR="001E004F" w:rsidRDefault="001E004F">
                            <w:pPr>
                              <w:pStyle w:val="TableParagraph"/>
                              <w:spacing w:line="189" w:lineRule="auto"/>
                              <w:ind w:left="32" w:right="105"/>
                              <w:jc w:val="center"/>
                              <w:rPr>
                                <w:rFonts w:ascii="宋体" w:eastAsia="宋体" w:hAnsi="宋体"/>
                                <w:sz w:val="20"/>
                              </w:rPr>
                            </w:pPr>
                          </w:p>
                          <w:p w14:paraId="0095F76D" w14:textId="77777777" w:rsidR="001E004F" w:rsidRDefault="0005064C">
                            <w:pPr>
                              <w:pStyle w:val="TableParagraph"/>
                              <w:spacing w:line="189" w:lineRule="auto"/>
                              <w:ind w:left="32" w:right="105"/>
                              <w:jc w:val="center"/>
                              <w:rPr>
                                <w:rFonts w:ascii="宋体" w:eastAsia="宋体" w:hAns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分钟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1441B098" w14:textId="77777777" w:rsidR="001E004F" w:rsidRDefault="001E004F">
                            <w:pPr>
                              <w:pStyle w:val="TableParagraph"/>
                              <w:spacing w:line="189" w:lineRule="auto"/>
                              <w:ind w:left="32" w:right="105"/>
                              <w:jc w:val="center"/>
                              <w:rPr>
                                <w:rFonts w:ascii="宋体" w:eastAsia="宋体" w:hAnsi="宋体"/>
                                <w:sz w:val="20"/>
                              </w:rPr>
                            </w:pPr>
                          </w:p>
                          <w:p w14:paraId="37208033" w14:textId="77777777" w:rsidR="001E004F" w:rsidRDefault="0005064C">
                            <w:pPr>
                              <w:pStyle w:val="TableParagraph"/>
                              <w:spacing w:line="189" w:lineRule="auto"/>
                              <w:ind w:left="32" w:right="105"/>
                              <w:jc w:val="center"/>
                              <w:rPr>
                                <w:rFonts w:ascii="宋体" w:eastAsia="宋体" w:hAns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0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74E306B8" w14:textId="77777777" w:rsidR="001E004F" w:rsidRDefault="0005064C">
                            <w:pPr>
                              <w:pStyle w:val="TableParagraph"/>
                              <w:spacing w:line="189" w:lineRule="auto"/>
                              <w:ind w:left="32" w:right="105"/>
                              <w:rPr>
                                <w:rFonts w:ascii="宋体" w:eastAsia="宋体" w:hAns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考核学生语言表达能力、逻辑思维能力、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  <w:lang w:val="en-US"/>
                              </w:rPr>
                              <w:t>职业规划能力等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。</w:t>
                            </w:r>
                          </w:p>
                          <w:p w14:paraId="4485AF70" w14:textId="77777777" w:rsidR="001E004F" w:rsidRDefault="001E004F">
                            <w:pPr>
                              <w:pStyle w:val="TableParagraph"/>
                              <w:spacing w:line="189" w:lineRule="auto"/>
                              <w:ind w:left="32" w:right="105"/>
                              <w:rPr>
                                <w:rFonts w:ascii="宋体" w:eastAsia="宋体" w:hAnsi="宋体"/>
                                <w:sz w:val="20"/>
                                <w:lang w:val="en-US"/>
                              </w:rPr>
                            </w:pPr>
                          </w:p>
                          <w:p w14:paraId="57A8396C" w14:textId="77777777" w:rsidR="001E004F" w:rsidRDefault="0005064C">
                            <w:pPr>
                              <w:pStyle w:val="TableParagraph"/>
                              <w:spacing w:line="189" w:lineRule="auto"/>
                              <w:ind w:left="32" w:right="105"/>
                              <w:rPr>
                                <w:rFonts w:ascii="宋体" w:eastAsia="宋体" w:hAns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0"/>
                                <w:lang w:val="en-US"/>
                              </w:rPr>
                              <w:t>要求条理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清晰、表达流畅、举止得当、心理稳定。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 w14:paraId="6BAFC6FD" w14:textId="575D2746" w:rsidR="001E004F" w:rsidRDefault="00A34561">
                            <w:pPr>
                              <w:pStyle w:val="TableParagraph"/>
                              <w:spacing w:before="161" w:line="265" w:lineRule="exact"/>
                              <w:jc w:val="both"/>
                              <w:rPr>
                                <w:rFonts w:ascii="宋体" w:eastAsia="宋体" w:hAnsi="宋体"/>
                                <w:sz w:val="20"/>
                              </w:rPr>
                            </w:pPr>
                            <w:r w:rsidRPr="00A34561"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自我介绍不能出现个人姓名、考生号、毕业学校等信息，只能介绍跟专业相关的内容。</w:t>
                            </w:r>
                          </w:p>
                        </w:tc>
                        <w:tc>
                          <w:tcPr>
                            <w:tcW w:w="1833" w:type="dxa"/>
                            <w:vMerge w:val="restart"/>
                            <w:vAlign w:val="center"/>
                          </w:tcPr>
                          <w:p w14:paraId="5171C12F" w14:textId="4D478D5F" w:rsidR="001E004F" w:rsidRDefault="0005064C">
                            <w:pPr>
                              <w:pStyle w:val="TableParagraph"/>
                              <w:spacing w:before="161" w:line="265" w:lineRule="exact"/>
                              <w:jc w:val="both"/>
                              <w:rPr>
                                <w:rFonts w:ascii="宋体" w:eastAsia="宋体" w:hAnsi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0"/>
                                <w:szCs w:val="20"/>
                                <w:lang w:val="en-US"/>
                              </w:rPr>
                              <w:t>1.12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  <w:szCs w:val="20"/>
                              </w:rPr>
                              <w:t>:30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  <w:szCs w:val="20"/>
                              </w:rPr>
                              <w:t>考生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  <w:szCs w:val="20"/>
                                <w:lang w:val="en-US"/>
                              </w:rPr>
                              <w:t>到报到区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1-101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  <w:szCs w:val="20"/>
                              </w:rPr>
                              <w:t>报到</w:t>
                            </w:r>
                            <w:r w:rsidR="00D358DE">
                              <w:rPr>
                                <w:rFonts w:ascii="宋体" w:eastAsia="宋体" w:hAnsi="宋体" w:hint="eastAsia"/>
                                <w:sz w:val="20"/>
                                <w:szCs w:val="20"/>
                              </w:rPr>
                              <w:t>；</w:t>
                            </w:r>
                          </w:p>
                          <w:p w14:paraId="140D09DC" w14:textId="2CEEFC32" w:rsidR="001E004F" w:rsidRDefault="0005064C">
                            <w:pPr>
                              <w:pStyle w:val="TableParagraph"/>
                              <w:spacing w:before="161" w:line="265" w:lineRule="exact"/>
                              <w:jc w:val="both"/>
                              <w:rPr>
                                <w:rFonts w:ascii="宋体" w:eastAsia="宋体" w:hAnsi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2.12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0"/>
                                <w:szCs w:val="20"/>
                              </w:rPr>
                              <w:t xml:space="preserve">0 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0"/>
                                <w:szCs w:val="20"/>
                              </w:rPr>
                              <w:t>考生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0"/>
                                <w:szCs w:val="20"/>
                              </w:rPr>
                              <w:t>由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0"/>
                                <w:szCs w:val="20"/>
                              </w:rPr>
                              <w:t>报到</w:t>
                            </w:r>
                            <w:proofErr w:type="gramStart"/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0"/>
                                <w:szCs w:val="20"/>
                              </w:rPr>
                              <w:t>区引导</w:t>
                            </w:r>
                            <w:proofErr w:type="gramEnd"/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0"/>
                                <w:szCs w:val="20"/>
                              </w:rPr>
                              <w:t>员以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0"/>
                                <w:szCs w:val="20"/>
                              </w:rPr>
                              <w:t>人为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0"/>
                                <w:szCs w:val="20"/>
                              </w:rPr>
                              <w:t>一组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0"/>
                                <w:szCs w:val="20"/>
                              </w:rPr>
                              <w:t>带领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0"/>
                                <w:szCs w:val="20"/>
                              </w:rPr>
                              <w:t>至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0"/>
                                <w:szCs w:val="20"/>
                              </w:rPr>
                              <w:t>候考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0"/>
                                <w:szCs w:val="20"/>
                              </w:rPr>
                              <w:t>区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1-203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（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0"/>
                                <w:szCs w:val="20"/>
                              </w:rPr>
                              <w:t>如有发热考生，由场外引导员引导至备用候考区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1-204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）</w:t>
                            </w:r>
                            <w:r w:rsidR="007A70A6">
                              <w:rPr>
                                <w:rFonts w:ascii="宋体" w:eastAsia="宋体" w:hAnsi="宋体" w:cs="宋体" w:hint="eastAsi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候考</w:t>
                            </w:r>
                            <w:r w:rsidR="00D358DE">
                              <w:rPr>
                                <w:rFonts w:ascii="宋体" w:eastAsia="宋体" w:hAnsi="宋体" w:hint="eastAsia"/>
                                <w:sz w:val="20"/>
                                <w:szCs w:val="20"/>
                              </w:rPr>
                              <w:t>；</w:t>
                            </w:r>
                          </w:p>
                          <w:p w14:paraId="533FF1F8" w14:textId="306AA078" w:rsidR="001E004F" w:rsidRDefault="0005064C">
                            <w:pPr>
                              <w:pStyle w:val="TableParagraph"/>
                              <w:spacing w:before="161" w:line="265" w:lineRule="exact"/>
                              <w:jc w:val="both"/>
                              <w:rPr>
                                <w:rFonts w:ascii="宋体" w:eastAsia="宋体" w:hAnsi="宋体" w:cs="宋体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3.13:00 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第一个考生进行面试，学生按抽签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顺序由引导员引导依次进行，测试地点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1-205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。</w:t>
                            </w:r>
                          </w:p>
                          <w:p w14:paraId="5732A802" w14:textId="14519112" w:rsidR="001E004F" w:rsidRDefault="001E004F">
                            <w:pPr>
                              <w:pStyle w:val="TableParagraph"/>
                              <w:spacing w:before="161" w:line="265" w:lineRule="exact"/>
                              <w:jc w:val="both"/>
                              <w:rPr>
                                <w:rFonts w:ascii="宋体" w:eastAsia="宋体" w:hAnsi="宋体"/>
                                <w:sz w:val="20"/>
                              </w:rPr>
                            </w:pPr>
                          </w:p>
                        </w:tc>
                      </w:tr>
                      <w:tr w:rsidR="001E004F" w14:paraId="281B6E8C" w14:textId="77777777" w:rsidTr="00A34561">
                        <w:trPr>
                          <w:trHeight w:val="1727"/>
                        </w:trPr>
                        <w:tc>
                          <w:tcPr>
                            <w:tcW w:w="1134" w:type="dxa"/>
                            <w:vMerge/>
                          </w:tcPr>
                          <w:p w14:paraId="1B9131DA" w14:textId="77777777" w:rsidR="001E004F" w:rsidRDefault="001E004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</w:tcPr>
                          <w:p w14:paraId="2C3246B9" w14:textId="77777777" w:rsidR="001E004F" w:rsidRDefault="001E004F">
                            <w:pPr>
                              <w:pStyle w:val="TableParagraph"/>
                              <w:spacing w:line="189" w:lineRule="auto"/>
                              <w:ind w:left="32" w:right="105"/>
                              <w:jc w:val="center"/>
                              <w:rPr>
                                <w:rFonts w:ascii="宋体" w:eastAsia="宋体" w:hAnsi="宋体"/>
                                <w:sz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1FCFE879" w14:textId="77777777" w:rsidR="001E004F" w:rsidRDefault="0005064C">
                            <w:pPr>
                              <w:pStyle w:val="TableParagraph"/>
                              <w:spacing w:line="189" w:lineRule="auto"/>
                              <w:ind w:left="32" w:right="105"/>
                              <w:rPr>
                                <w:rFonts w:ascii="宋体" w:eastAsia="宋体" w:hAns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职业适应性测试</w:t>
                            </w:r>
                          </w:p>
                        </w:tc>
                        <w:tc>
                          <w:tcPr>
                            <w:tcW w:w="1161" w:type="dxa"/>
                            <w:vAlign w:val="center"/>
                          </w:tcPr>
                          <w:p w14:paraId="06162574" w14:textId="77777777" w:rsidR="001E004F" w:rsidRDefault="001E004F">
                            <w:pPr>
                              <w:pStyle w:val="TableParagraph"/>
                              <w:spacing w:line="189" w:lineRule="auto"/>
                              <w:ind w:left="32" w:right="105"/>
                              <w:rPr>
                                <w:rFonts w:ascii="宋体" w:eastAsia="宋体" w:hAnsi="宋体"/>
                                <w:sz w:val="20"/>
                              </w:rPr>
                            </w:pPr>
                          </w:p>
                          <w:p w14:paraId="1AA78F29" w14:textId="77777777" w:rsidR="001E004F" w:rsidRDefault="0005064C">
                            <w:pPr>
                              <w:pStyle w:val="TableParagraph"/>
                              <w:spacing w:line="189" w:lineRule="auto"/>
                              <w:ind w:left="32" w:right="105"/>
                              <w:rPr>
                                <w:rFonts w:ascii="宋体" w:eastAsia="宋体" w:hAns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标准化试场</w:t>
                            </w:r>
                          </w:p>
                        </w:tc>
                        <w:tc>
                          <w:tcPr>
                            <w:tcW w:w="2387" w:type="dxa"/>
                            <w:vAlign w:val="center"/>
                          </w:tcPr>
                          <w:p w14:paraId="292BDE54" w14:textId="4074E49B" w:rsidR="001E004F" w:rsidRDefault="0005064C">
                            <w:pPr>
                              <w:pStyle w:val="TableParagraph"/>
                              <w:spacing w:line="189" w:lineRule="auto"/>
                              <w:ind w:left="32" w:right="105"/>
                              <w:rPr>
                                <w:rFonts w:ascii="宋体" w:eastAsia="宋体" w:hAns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现场共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  <w:lang w:val="en-US"/>
                              </w:rPr>
                              <w:t>有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套测试题，由考生随机抽取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  <w:lang w:val="en-US"/>
                              </w:rPr>
                              <w:t>套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试题</w:t>
                            </w:r>
                            <w:r w:rsidR="008B69D1">
                              <w:rPr>
                                <w:rFonts w:ascii="宋体" w:eastAsia="宋体" w:hAnsi="宋体" w:hint="eastAsia"/>
                                <w:sz w:val="20"/>
                                <w:lang w:val="en-US"/>
                              </w:rPr>
                              <w:t>作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  <w:lang w:val="en-US"/>
                              </w:rPr>
                              <w:t>答，主要测试媒体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营销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  <w:lang w:val="en-US"/>
                              </w:rPr>
                              <w:t>专业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知识和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  <w:lang w:val="en-US"/>
                              </w:rPr>
                              <w:t>专业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综合能力，在规定时间内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  <w:lang w:val="en-US"/>
                              </w:rPr>
                              <w:t>完成答题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12FD0C78" w14:textId="77777777" w:rsidR="001E004F" w:rsidRDefault="0005064C">
                            <w:pPr>
                              <w:pStyle w:val="TableParagraph"/>
                              <w:spacing w:line="189" w:lineRule="auto"/>
                              <w:ind w:left="32" w:right="105"/>
                              <w:jc w:val="center"/>
                              <w:rPr>
                                <w:rFonts w:ascii="宋体" w:eastAsia="宋体" w:hAns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分钟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10D403CE" w14:textId="77777777" w:rsidR="001E004F" w:rsidRDefault="001E004F">
                            <w:pPr>
                              <w:pStyle w:val="TableParagraph"/>
                              <w:spacing w:line="189" w:lineRule="auto"/>
                              <w:ind w:left="32" w:right="105"/>
                              <w:jc w:val="center"/>
                              <w:rPr>
                                <w:rFonts w:ascii="宋体" w:eastAsia="宋体" w:hAnsi="宋体"/>
                                <w:sz w:val="20"/>
                              </w:rPr>
                            </w:pPr>
                          </w:p>
                          <w:p w14:paraId="30A2AFC2" w14:textId="77777777" w:rsidR="001E004F" w:rsidRDefault="0005064C">
                            <w:pPr>
                              <w:pStyle w:val="TableParagraph"/>
                              <w:spacing w:line="189" w:lineRule="auto"/>
                              <w:ind w:left="32" w:right="105"/>
                              <w:jc w:val="center"/>
                              <w:rPr>
                                <w:rFonts w:ascii="宋体" w:eastAsia="宋体" w:hAns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6C3D689C" w14:textId="77777777" w:rsidR="001E004F" w:rsidRDefault="0005064C">
                            <w:pPr>
                              <w:pStyle w:val="TableParagraph"/>
                              <w:spacing w:line="189" w:lineRule="auto"/>
                              <w:ind w:left="32" w:right="105"/>
                              <w:rPr>
                                <w:rFonts w:ascii="宋体" w:eastAsia="宋体" w:hAnsi="宋体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根据考生回答，综合评定其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  <w:lang w:val="en-US"/>
                              </w:rPr>
                              <w:t>是否具备一定的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专业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  <w:lang w:val="en-US"/>
                              </w:rPr>
                              <w:t>基础与</w:t>
                            </w:r>
                            <w:proofErr w:type="gramStart"/>
                            <w:r>
                              <w:rPr>
                                <w:rFonts w:ascii="宋体" w:eastAsia="宋体" w:hAnsi="宋体" w:hint="eastAsia"/>
                                <w:sz w:val="20"/>
                                <w:lang w:val="en-US"/>
                              </w:rPr>
                              <w:t>职场适应</w:t>
                            </w:r>
                            <w:proofErr w:type="gramEnd"/>
                            <w:r>
                              <w:rPr>
                                <w:rFonts w:ascii="宋体" w:eastAsia="宋体" w:hAnsi="宋体" w:hint="eastAsia"/>
                                <w:sz w:val="20"/>
                                <w:lang w:val="en-US"/>
                              </w:rPr>
                              <w:t>能力。</w:t>
                            </w:r>
                          </w:p>
                          <w:p w14:paraId="0AE31F49" w14:textId="77777777" w:rsidR="001E004F" w:rsidRDefault="001E004F">
                            <w:pPr>
                              <w:pStyle w:val="TableParagraph"/>
                              <w:spacing w:line="189" w:lineRule="auto"/>
                              <w:ind w:left="32" w:right="105"/>
                              <w:rPr>
                                <w:rFonts w:ascii="宋体" w:eastAsia="宋体" w:hAnsi="宋体"/>
                                <w:sz w:val="20"/>
                                <w:lang w:val="en-US"/>
                              </w:rPr>
                            </w:pPr>
                          </w:p>
                          <w:p w14:paraId="4633FBAD" w14:textId="77777777" w:rsidR="001E004F" w:rsidRDefault="0005064C">
                            <w:pPr>
                              <w:pStyle w:val="TableParagraph"/>
                              <w:spacing w:line="189" w:lineRule="auto"/>
                              <w:ind w:left="32" w:right="105"/>
                              <w:rPr>
                                <w:rFonts w:ascii="宋体" w:eastAsia="宋体" w:hAns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0"/>
                                <w:lang w:val="en-US"/>
                              </w:rPr>
                              <w:t>要求能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正确理解和分析问题，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  <w:lang w:val="en-US"/>
                              </w:rPr>
                              <w:t>体现一定的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应变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  <w:lang w:val="en-US"/>
                              </w:rPr>
                              <w:t>思维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能力和创新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  <w:lang w:val="en-US"/>
                              </w:rPr>
                              <w:t>思维能力</w:t>
                            </w:r>
                            <w:r>
                              <w:rPr>
                                <w:rFonts w:ascii="宋体" w:eastAsia="宋体" w:hAnsi="宋体" w:hint="eastAsia"/>
                                <w:sz w:val="20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 w14:paraId="534AF29D" w14:textId="77777777" w:rsidR="001E004F" w:rsidRDefault="001E004F">
                            <w:pPr>
                              <w:pStyle w:val="TableParagraph"/>
                              <w:rPr>
                                <w:rFonts w:ascii="宋体" w:eastAsia="宋体" w:hAnsi="宋体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  <w:vMerge/>
                          </w:tcPr>
                          <w:p w14:paraId="7D4A57E9" w14:textId="77777777" w:rsidR="001E004F" w:rsidRDefault="001E004F">
                            <w:pPr>
                              <w:pStyle w:val="TableParagraph"/>
                              <w:spacing w:before="161" w:line="265" w:lineRule="exact"/>
                              <w:ind w:left="37"/>
                              <w:rPr>
                                <w:rFonts w:ascii="宋体" w:eastAsia="宋体" w:hAnsi="宋体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F6CAFB9" w14:textId="77777777" w:rsidR="001E004F" w:rsidRDefault="001E004F">
                      <w:pPr>
                        <w:widowControl/>
                      </w:pPr>
                    </w:p>
                    <w:p w14:paraId="479E3542" w14:textId="77777777" w:rsidR="001E004F" w:rsidRDefault="001E004F">
                      <w:pPr>
                        <w:pStyle w:val="a3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thick"/>
        </w:rPr>
        <w:t>媒体</w:t>
      </w:r>
      <w:r>
        <w:rPr>
          <w:rFonts w:hint="eastAsia"/>
          <w:u w:val="thick"/>
        </w:rPr>
        <w:t>广告策划与</w:t>
      </w:r>
      <w:r>
        <w:rPr>
          <w:u w:val="thick"/>
        </w:rPr>
        <w:t>营销专业</w:t>
      </w:r>
      <w:r>
        <w:tab/>
      </w:r>
      <w:r>
        <w:rPr>
          <w:rFonts w:hint="eastAsia"/>
        </w:rPr>
        <w:t>202</w:t>
      </w:r>
      <w:r>
        <w:t>1</w:t>
      </w:r>
      <w:r>
        <w:rPr>
          <w:rFonts w:hint="eastAsia"/>
          <w:lang w:val="en-US"/>
        </w:rPr>
        <w:t>年</w:t>
      </w:r>
      <w:r w:rsidR="00AE3213">
        <w:rPr>
          <w:rFonts w:hint="eastAsia"/>
          <w:lang w:val="en-US"/>
        </w:rPr>
        <w:t>高职</w:t>
      </w:r>
      <w:r>
        <w:rPr>
          <w:rFonts w:hint="eastAsia"/>
        </w:rPr>
        <w:t>扩</w:t>
      </w:r>
      <w:r>
        <w:t>招</w:t>
      </w:r>
      <w:r w:rsidR="00AE3213">
        <w:rPr>
          <w:rFonts w:hint="eastAsia"/>
        </w:rPr>
        <w:t>考试</w:t>
      </w:r>
      <w:r>
        <w:t>测评细则</w:t>
      </w:r>
    </w:p>
    <w:p w14:paraId="3482E271" w14:textId="77777777" w:rsidR="001E004F" w:rsidRDefault="001E004F">
      <w:pPr>
        <w:pStyle w:val="a3"/>
        <w:tabs>
          <w:tab w:val="left" w:pos="2534"/>
        </w:tabs>
        <w:spacing w:line="606" w:lineRule="exact"/>
        <w:ind w:left="211"/>
        <w:jc w:val="center"/>
      </w:pPr>
    </w:p>
    <w:p w14:paraId="1C35DB1A" w14:textId="77777777" w:rsidR="001E004F" w:rsidRDefault="001E004F">
      <w:pPr>
        <w:pStyle w:val="a3"/>
        <w:tabs>
          <w:tab w:val="left" w:pos="2534"/>
        </w:tabs>
        <w:spacing w:line="606" w:lineRule="exact"/>
        <w:ind w:left="211"/>
        <w:jc w:val="center"/>
      </w:pPr>
    </w:p>
    <w:p w14:paraId="592323F3" w14:textId="77777777" w:rsidR="001E004F" w:rsidRDefault="001E004F">
      <w:pPr>
        <w:pStyle w:val="a3"/>
        <w:tabs>
          <w:tab w:val="left" w:pos="2534"/>
        </w:tabs>
        <w:spacing w:line="606" w:lineRule="exact"/>
        <w:ind w:left="211"/>
        <w:jc w:val="center"/>
      </w:pPr>
    </w:p>
    <w:sectPr w:rsidR="001E004F">
      <w:type w:val="continuous"/>
      <w:pgSz w:w="16840" w:h="11910" w:orient="landscape"/>
      <w:pgMar w:top="1020" w:right="106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E4D6D" w14:textId="77777777" w:rsidR="0005064C" w:rsidRDefault="0005064C" w:rsidP="00AE3213">
      <w:r>
        <w:separator/>
      </w:r>
    </w:p>
  </w:endnote>
  <w:endnote w:type="continuationSeparator" w:id="0">
    <w:p w14:paraId="7F6D1E68" w14:textId="77777777" w:rsidR="0005064C" w:rsidRDefault="0005064C" w:rsidP="00AE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8B6D9" w14:textId="77777777" w:rsidR="0005064C" w:rsidRDefault="0005064C" w:rsidP="00AE3213">
      <w:r>
        <w:separator/>
      </w:r>
    </w:p>
  </w:footnote>
  <w:footnote w:type="continuationSeparator" w:id="0">
    <w:p w14:paraId="23B34E2C" w14:textId="77777777" w:rsidR="0005064C" w:rsidRDefault="0005064C" w:rsidP="00AE3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FC"/>
    <w:rsid w:val="0005064C"/>
    <w:rsid w:val="000548A0"/>
    <w:rsid w:val="000E787E"/>
    <w:rsid w:val="001E004F"/>
    <w:rsid w:val="003C5432"/>
    <w:rsid w:val="0051782C"/>
    <w:rsid w:val="005658A7"/>
    <w:rsid w:val="00654D95"/>
    <w:rsid w:val="006C0878"/>
    <w:rsid w:val="00776561"/>
    <w:rsid w:val="007A70A6"/>
    <w:rsid w:val="007E49BD"/>
    <w:rsid w:val="00814E33"/>
    <w:rsid w:val="00834253"/>
    <w:rsid w:val="0087053F"/>
    <w:rsid w:val="00875545"/>
    <w:rsid w:val="008771D7"/>
    <w:rsid w:val="008B69D1"/>
    <w:rsid w:val="008D1DED"/>
    <w:rsid w:val="008E4CD9"/>
    <w:rsid w:val="009E2787"/>
    <w:rsid w:val="009F4DA1"/>
    <w:rsid w:val="00A314FC"/>
    <w:rsid w:val="00A34561"/>
    <w:rsid w:val="00A5133E"/>
    <w:rsid w:val="00A93612"/>
    <w:rsid w:val="00A94726"/>
    <w:rsid w:val="00AE3213"/>
    <w:rsid w:val="00B21E08"/>
    <w:rsid w:val="00B80542"/>
    <w:rsid w:val="00C3187F"/>
    <w:rsid w:val="00CB3188"/>
    <w:rsid w:val="00CD5F0C"/>
    <w:rsid w:val="00D358DE"/>
    <w:rsid w:val="00DB34CB"/>
    <w:rsid w:val="00DB7149"/>
    <w:rsid w:val="00F95AD0"/>
    <w:rsid w:val="00FD1FF8"/>
    <w:rsid w:val="01007763"/>
    <w:rsid w:val="02BE23CB"/>
    <w:rsid w:val="0B032E0E"/>
    <w:rsid w:val="117B1E92"/>
    <w:rsid w:val="13627AE3"/>
    <w:rsid w:val="14D9094D"/>
    <w:rsid w:val="16381BE0"/>
    <w:rsid w:val="16AF57BA"/>
    <w:rsid w:val="174F075E"/>
    <w:rsid w:val="17A17BD1"/>
    <w:rsid w:val="18E2678E"/>
    <w:rsid w:val="194A53E9"/>
    <w:rsid w:val="23E85C60"/>
    <w:rsid w:val="244C36F6"/>
    <w:rsid w:val="2C847D45"/>
    <w:rsid w:val="32F200D2"/>
    <w:rsid w:val="33912656"/>
    <w:rsid w:val="342D1802"/>
    <w:rsid w:val="35031305"/>
    <w:rsid w:val="365D2E6B"/>
    <w:rsid w:val="36C8647C"/>
    <w:rsid w:val="374D6291"/>
    <w:rsid w:val="396B7D6A"/>
    <w:rsid w:val="3AFA5B6A"/>
    <w:rsid w:val="3FB737A3"/>
    <w:rsid w:val="3FBF3234"/>
    <w:rsid w:val="409B3A89"/>
    <w:rsid w:val="43244380"/>
    <w:rsid w:val="44BD3BF8"/>
    <w:rsid w:val="49E328DB"/>
    <w:rsid w:val="4B4F2800"/>
    <w:rsid w:val="4B6031DE"/>
    <w:rsid w:val="4BDA28CC"/>
    <w:rsid w:val="51EC6A61"/>
    <w:rsid w:val="58620AF2"/>
    <w:rsid w:val="59A776F7"/>
    <w:rsid w:val="5A472022"/>
    <w:rsid w:val="5CA06224"/>
    <w:rsid w:val="5DDC6BC0"/>
    <w:rsid w:val="5F3240CF"/>
    <w:rsid w:val="5F932CDF"/>
    <w:rsid w:val="60905A12"/>
    <w:rsid w:val="60F75C43"/>
    <w:rsid w:val="665620F9"/>
    <w:rsid w:val="66E57781"/>
    <w:rsid w:val="69517A10"/>
    <w:rsid w:val="6AEE3CE2"/>
    <w:rsid w:val="6C4C351D"/>
    <w:rsid w:val="72425E4D"/>
    <w:rsid w:val="725E6555"/>
    <w:rsid w:val="7C551BCD"/>
    <w:rsid w:val="7D1F67EF"/>
    <w:rsid w:val="7EA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2CAFA66"/>
  <w15:docId w15:val="{A43E8225-5175-4DFC-9A44-8CFB81E3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33"/>
      <w:szCs w:val="33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E3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E3213"/>
    <w:rPr>
      <w:rFonts w:ascii="微软雅黑" w:eastAsia="微软雅黑" w:hAnsi="微软雅黑" w:cs="微软雅黑"/>
      <w:sz w:val="18"/>
      <w:szCs w:val="18"/>
      <w:lang w:val="zh-CN" w:bidi="zh-CN"/>
    </w:rPr>
  </w:style>
  <w:style w:type="paragraph" w:styleId="a7">
    <w:name w:val="footer"/>
    <w:basedOn w:val="a"/>
    <w:link w:val="a8"/>
    <w:uiPriority w:val="99"/>
    <w:unhideWhenUsed/>
    <w:rsid w:val="00AE321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E3213"/>
    <w:rPr>
      <w:rFonts w:ascii="微软雅黑" w:eastAsia="微软雅黑" w:hAnsi="微软雅黑" w:cs="微软雅黑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>Sky123.Org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孙 薇</cp:lastModifiedBy>
  <cp:revision>2</cp:revision>
  <dcterms:created xsi:type="dcterms:W3CDTF">2021-10-21T02:43:00Z</dcterms:created>
  <dcterms:modified xsi:type="dcterms:W3CDTF">2021-10-21T02:43:00Z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LastSaved">
    <vt:filetime>2020-10-09T00:00:00Z</vt:filetime>
  </property>
  <property fmtid="{D5CDD505-2E9C-101B-9397-08002B2CF9AE}" pid="4" name="KSOProductBuildVer">
    <vt:lpwstr>2052-11.1.0.10938</vt:lpwstr>
  </property>
  <property fmtid="{D5CDD505-2E9C-101B-9397-08002B2CF9AE}" pid="5" name="ICV">
    <vt:lpwstr>836D357D354E4E4DB43DC418C81B1EE2</vt:lpwstr>
  </property>
</Properties>
</file>